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C4004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964B0">
        <w:rPr>
          <w:rFonts w:ascii="Times New Roman" w:hAnsi="Times New Roman" w:cs="Times New Roman"/>
          <w:b/>
          <w:sz w:val="30"/>
          <w:szCs w:val="26"/>
        </w:rPr>
        <w:t>4</w:t>
      </w:r>
      <w:r w:rsidR="00325444">
        <w:rPr>
          <w:rFonts w:ascii="Times New Roman" w:hAnsi="Times New Roman" w:cs="Times New Roman"/>
          <w:b/>
          <w:sz w:val="30"/>
          <w:szCs w:val="26"/>
        </w:rPr>
        <w:t>/4 – 1</w:t>
      </w:r>
      <w:r w:rsidR="00A964B0">
        <w:rPr>
          <w:rFonts w:ascii="Times New Roman" w:hAnsi="Times New Roman" w:cs="Times New Roman"/>
          <w:b/>
          <w:sz w:val="30"/>
          <w:szCs w:val="26"/>
        </w:rPr>
        <w:t>0</w:t>
      </w:r>
      <w:r w:rsidR="00325444">
        <w:rPr>
          <w:rFonts w:ascii="Times New Roman" w:hAnsi="Times New Roman" w:cs="Times New Roman"/>
          <w:b/>
          <w:sz w:val="30"/>
          <w:szCs w:val="26"/>
        </w:rPr>
        <w:t>/4/2016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71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26"/>
        <w:gridCol w:w="838"/>
        <w:gridCol w:w="3818"/>
        <w:gridCol w:w="1357"/>
        <w:gridCol w:w="1456"/>
        <w:gridCol w:w="1447"/>
      </w:tblGrid>
      <w:tr w:rsidR="00E703FB" w:rsidRPr="00FD5910" w:rsidTr="00325444">
        <w:trPr>
          <w:trHeight w:val="449"/>
        </w:trPr>
        <w:tc>
          <w:tcPr>
            <w:tcW w:w="73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22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697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693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E703FB" w:rsidRPr="00FD5910" w:rsidTr="00325444">
        <w:trPr>
          <w:trHeight w:val="694"/>
        </w:trPr>
        <w:tc>
          <w:tcPr>
            <w:tcW w:w="73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A964B0" w:rsidP="00A964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690"/>
        </w:trPr>
        <w:tc>
          <w:tcPr>
            <w:tcW w:w="731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8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1010"/>
        </w:trPr>
        <w:tc>
          <w:tcPr>
            <w:tcW w:w="73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E703FB" w:rsidRPr="00FD5910" w:rsidRDefault="00A964B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1047"/>
        </w:trPr>
        <w:tc>
          <w:tcPr>
            <w:tcW w:w="73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8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A5714C" w:rsidRDefault="00E703FB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B656FD" w:rsidRDefault="00E703FB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831"/>
        </w:trPr>
        <w:tc>
          <w:tcPr>
            <w:tcW w:w="73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703FB" w:rsidRPr="00FD5910" w:rsidRDefault="00A964B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833"/>
        </w:trPr>
        <w:tc>
          <w:tcPr>
            <w:tcW w:w="73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8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D226FD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930"/>
        </w:trPr>
        <w:tc>
          <w:tcPr>
            <w:tcW w:w="731" w:type="pct"/>
            <w:vMerge w:val="restart"/>
            <w:tcBorders>
              <w:top w:val="dashed" w:sz="4" w:space="0" w:color="auto"/>
            </w:tcBorders>
            <w:vAlign w:val="center"/>
          </w:tcPr>
          <w:p w:rsidR="00E703FB" w:rsidRPr="00FD5910" w:rsidRDefault="00E703FB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703FB" w:rsidRPr="00FD5910" w:rsidRDefault="00A964B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2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5D5287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FD5910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983"/>
        </w:trPr>
        <w:tc>
          <w:tcPr>
            <w:tcW w:w="73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8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Default="00E703FB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838"/>
        </w:trPr>
        <w:tc>
          <w:tcPr>
            <w:tcW w:w="73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E703FB" w:rsidRPr="00FD5910" w:rsidRDefault="00A964B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325444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B656FD" w:rsidRDefault="00E703FB" w:rsidP="00325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325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3254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682"/>
        </w:trPr>
        <w:tc>
          <w:tcPr>
            <w:tcW w:w="73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8" w:type="pct"/>
            <w:tcBorders>
              <w:top w:val="single" w:sz="4" w:space="0" w:color="auto"/>
            </w:tcBorders>
            <w:vAlign w:val="center"/>
          </w:tcPr>
          <w:p w:rsidR="00E703FB" w:rsidRDefault="00E703FB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Default="00E703FB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504"/>
        </w:trPr>
        <w:tc>
          <w:tcPr>
            <w:tcW w:w="731" w:type="pct"/>
            <w:vMerge w:val="restart"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E703FB" w:rsidRPr="00FD5910" w:rsidRDefault="00A964B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</w:p>
        </w:tc>
        <w:tc>
          <w:tcPr>
            <w:tcW w:w="401" w:type="pct"/>
            <w:tcBorders>
              <w:bottom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828" w:type="pct"/>
            <w:tcBorders>
              <w:bottom w:val="dashed" w:sz="4" w:space="0" w:color="auto"/>
            </w:tcBorders>
          </w:tcPr>
          <w:p w:rsidR="00E703FB" w:rsidRPr="00FD5910" w:rsidRDefault="00E703FB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bottom w:val="dashed" w:sz="4" w:space="0" w:color="auto"/>
            </w:tcBorders>
            <w:vAlign w:val="center"/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697" w:type="pct"/>
            <w:tcBorders>
              <w:bottom w:val="dashed" w:sz="4" w:space="0" w:color="auto"/>
            </w:tcBorders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FD5910" w:rsidRDefault="00E703FB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398"/>
        </w:trPr>
        <w:tc>
          <w:tcPr>
            <w:tcW w:w="731" w:type="pct"/>
            <w:vMerge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828" w:type="pct"/>
            <w:tcBorders>
              <w:top w:val="dashed" w:sz="4" w:space="0" w:color="auto"/>
            </w:tcBorders>
          </w:tcPr>
          <w:p w:rsidR="00E703FB" w:rsidRPr="00FD5910" w:rsidRDefault="00E703FB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  <w:tcBorders>
              <w:top w:val="dashed" w:sz="4" w:space="0" w:color="auto"/>
            </w:tcBorders>
          </w:tcPr>
          <w:p w:rsidR="00E703FB" w:rsidRPr="001143CD" w:rsidRDefault="00E703FB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7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  <w:tcBorders>
              <w:top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3FB" w:rsidRPr="00FD5910" w:rsidTr="00325444">
        <w:trPr>
          <w:trHeight w:val="977"/>
        </w:trPr>
        <w:tc>
          <w:tcPr>
            <w:tcW w:w="1132" w:type="pct"/>
            <w:gridSpan w:val="2"/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E703FB" w:rsidRPr="00FD5910" w:rsidRDefault="00E703FB" w:rsidP="000C40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325444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28" w:type="pct"/>
          </w:tcPr>
          <w:p w:rsidR="00E703FB" w:rsidRPr="00F31279" w:rsidRDefault="00E703FB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50" w:type="pct"/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697" w:type="pct"/>
          </w:tcPr>
          <w:p w:rsidR="00DC3F04" w:rsidRDefault="00DC3F04" w:rsidP="007E0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3" w:type="pct"/>
          </w:tcPr>
          <w:p w:rsidR="00E703FB" w:rsidRPr="00FD5910" w:rsidRDefault="00E703FB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325444">
      <w:pPr>
        <w:tabs>
          <w:tab w:val="center" w:pos="7938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0C4004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C4004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210BB"/>
    <w:rsid w:val="0024170E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18572-5669-43E7-80D1-CCF5D137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Microsoft Windows</cp:lastModifiedBy>
  <cp:revision>2</cp:revision>
  <cp:lastPrinted>2015-02-26T01:25:00Z</cp:lastPrinted>
  <dcterms:created xsi:type="dcterms:W3CDTF">2016-04-19T03:06:00Z</dcterms:created>
  <dcterms:modified xsi:type="dcterms:W3CDTF">2016-04-19T03:06:00Z</dcterms:modified>
</cp:coreProperties>
</file>